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A19D" w14:textId="77777777" w:rsidR="00B903A0" w:rsidRDefault="00B903A0">
      <w:pPr>
        <w:spacing w:after="0" w:line="240" w:lineRule="auto"/>
        <w:jc w:val="center"/>
        <w:rPr>
          <w:b/>
          <w:sz w:val="28"/>
          <w:szCs w:val="28"/>
        </w:rPr>
      </w:pPr>
    </w:p>
    <w:p w14:paraId="69EFF014" w14:textId="77777777" w:rsidR="00B903A0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SURAT PERNYATAAN </w:t>
      </w:r>
    </w:p>
    <w:p w14:paraId="34DA2CC6" w14:textId="77777777" w:rsidR="00B903A0" w:rsidRDefault="00000000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PENYERAHAN PESERTA DIDIK DARI ORANG TUA/WALI MURID</w:t>
      </w:r>
    </w:p>
    <w:p w14:paraId="30F464EC" w14:textId="77777777" w:rsidR="00B903A0" w:rsidRDefault="00000000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KE PIHAK SEKOLAH</w:t>
      </w:r>
    </w:p>
    <w:p w14:paraId="2AD08608" w14:textId="77777777" w:rsidR="00B903A0" w:rsidRDefault="00B903A0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1CB2A1A6" w14:textId="77777777" w:rsidR="00B903A0" w:rsidRDefault="00B903A0">
      <w:pPr>
        <w:jc w:val="center"/>
        <w:rPr>
          <w:b/>
          <w:strike/>
          <w:sz w:val="16"/>
          <w:szCs w:val="16"/>
        </w:rPr>
      </w:pPr>
    </w:p>
    <w:p w14:paraId="0BF00E63" w14:textId="77777777" w:rsidR="00B903A0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Orang Tua/Wali </w:t>
      </w:r>
      <w:proofErr w:type="gramStart"/>
      <w:r>
        <w:rPr>
          <w:sz w:val="24"/>
          <w:szCs w:val="24"/>
        </w:rPr>
        <w:t>Murid  :</w:t>
      </w:r>
      <w:proofErr w:type="gramEnd"/>
    </w:p>
    <w:p w14:paraId="13649E78" w14:textId="77777777" w:rsidR="00B903A0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…………………………………………………………….</w:t>
      </w:r>
    </w:p>
    <w:p w14:paraId="16202568" w14:textId="77777777" w:rsidR="00B903A0" w:rsidRDefault="00000000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>, Tgl. Lahir</w:t>
      </w:r>
      <w:r>
        <w:rPr>
          <w:sz w:val="24"/>
          <w:szCs w:val="24"/>
        </w:rPr>
        <w:tab/>
        <w:t>: …………………………………………………………….</w:t>
      </w:r>
    </w:p>
    <w:p w14:paraId="6A47C904" w14:textId="77777777" w:rsidR="00B903A0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…………………………………………………………….</w:t>
      </w:r>
    </w:p>
    <w:p w14:paraId="5EF78E2B" w14:textId="77777777" w:rsidR="00B903A0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Alamat Rumah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…………………………………………………………….</w:t>
      </w:r>
    </w:p>
    <w:p w14:paraId="5A160127" w14:textId="77777777" w:rsidR="00B903A0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…………………………………………………………….</w:t>
      </w:r>
    </w:p>
    <w:p w14:paraId="193726D6" w14:textId="77777777" w:rsidR="00B903A0" w:rsidRDefault="00B903A0">
      <w:pPr>
        <w:spacing w:after="0"/>
        <w:rPr>
          <w:sz w:val="24"/>
          <w:szCs w:val="24"/>
        </w:rPr>
      </w:pPr>
    </w:p>
    <w:p w14:paraId="73D9A845" w14:textId="77777777" w:rsidR="00B903A0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nama </w:t>
      </w:r>
      <w:proofErr w:type="spellStart"/>
      <w:r>
        <w:rPr>
          <w:sz w:val="24"/>
          <w:szCs w:val="24"/>
        </w:rPr>
        <w:t>siswa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wi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dibawah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001958AE" w14:textId="77777777" w:rsidR="00B903A0" w:rsidRDefault="00B903A0">
      <w:pPr>
        <w:spacing w:after="0"/>
        <w:rPr>
          <w:sz w:val="24"/>
          <w:szCs w:val="24"/>
        </w:rPr>
      </w:pPr>
    </w:p>
    <w:p w14:paraId="676BB731" w14:textId="77777777" w:rsidR="00B903A0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…………………………………………………………….</w:t>
      </w:r>
    </w:p>
    <w:p w14:paraId="2A5FC48C" w14:textId="77777777" w:rsidR="00B903A0" w:rsidRDefault="00000000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>, Tgl. Lahir</w:t>
      </w:r>
      <w:r>
        <w:rPr>
          <w:sz w:val="24"/>
          <w:szCs w:val="24"/>
        </w:rPr>
        <w:tab/>
        <w:t>: …………………………………………………………….</w:t>
      </w:r>
    </w:p>
    <w:p w14:paraId="3703E5A2" w14:textId="77777777" w:rsidR="00B903A0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NISN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…………………………………………………………….</w:t>
      </w:r>
    </w:p>
    <w:p w14:paraId="2B8D493A" w14:textId="77777777" w:rsidR="00B903A0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Asal </w:t>
      </w:r>
      <w:proofErr w:type="spellStart"/>
      <w:r>
        <w:rPr>
          <w:sz w:val="24"/>
          <w:szCs w:val="24"/>
          <w:lang w:val="en-US"/>
        </w:rPr>
        <w:t>Sekolah</w:t>
      </w:r>
      <w:proofErr w:type="spellEnd"/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ab/>
        <w:t>: …………………………………………………………….</w:t>
      </w:r>
    </w:p>
    <w:p w14:paraId="663EF396" w14:textId="77777777" w:rsidR="00B903A0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Alamat Rumah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…………………………………………………………….</w:t>
      </w:r>
    </w:p>
    <w:p w14:paraId="1813A034" w14:textId="77777777" w:rsidR="00B903A0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…………………………………………………………….</w:t>
      </w:r>
    </w:p>
    <w:p w14:paraId="43F5B525" w14:textId="77777777" w:rsidR="00B903A0" w:rsidRDefault="00B903A0">
      <w:pPr>
        <w:spacing w:after="0"/>
        <w:rPr>
          <w:sz w:val="24"/>
          <w:szCs w:val="24"/>
        </w:rPr>
      </w:pPr>
    </w:p>
    <w:p w14:paraId="44332681" w14:textId="6323C1D2" w:rsidR="00B903A0" w:rsidRDefault="000000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Kami </w:t>
      </w:r>
      <w:proofErr w:type="spellStart"/>
      <w:r>
        <w:rPr>
          <w:sz w:val="24"/>
          <w:szCs w:val="24"/>
          <w:lang w:val="en-US"/>
        </w:rPr>
        <w:t>atas</w:t>
      </w:r>
      <w:proofErr w:type="spellEnd"/>
      <w:r>
        <w:rPr>
          <w:sz w:val="24"/>
          <w:szCs w:val="24"/>
          <w:lang w:val="en-US"/>
        </w:rPr>
        <w:t xml:space="preserve"> nama </w:t>
      </w:r>
      <w:proofErr w:type="spellStart"/>
      <w:r>
        <w:rPr>
          <w:sz w:val="24"/>
          <w:szCs w:val="24"/>
          <w:lang w:val="en-US"/>
        </w:rPr>
        <w:t>perwakilan</w:t>
      </w:r>
      <w:proofErr w:type="spellEnd"/>
      <w:r>
        <w:rPr>
          <w:sz w:val="24"/>
          <w:szCs w:val="24"/>
          <w:lang w:val="en-US"/>
        </w:rPr>
        <w:t xml:space="preserve"> orang </w:t>
      </w:r>
      <w:proofErr w:type="spellStart"/>
      <w:r>
        <w:rPr>
          <w:sz w:val="24"/>
          <w:szCs w:val="24"/>
          <w:lang w:val="en-US"/>
        </w:rPr>
        <w:t>tua</w:t>
      </w:r>
      <w:proofErr w:type="spellEnd"/>
      <w:r>
        <w:rPr>
          <w:sz w:val="24"/>
          <w:szCs w:val="24"/>
          <w:lang w:val="en-US"/>
        </w:rPr>
        <w:t>/</w:t>
      </w:r>
      <w:proofErr w:type="spellStart"/>
      <w:r>
        <w:rPr>
          <w:sz w:val="24"/>
          <w:szCs w:val="24"/>
          <w:lang w:val="en-US"/>
        </w:rPr>
        <w:t>wali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peserta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didik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baru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tahun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pelajaran</w:t>
      </w:r>
      <w:proofErr w:type="spellEnd"/>
      <w:r>
        <w:rPr>
          <w:sz w:val="24"/>
          <w:szCs w:val="24"/>
          <w:lang w:val="en-US"/>
        </w:rPr>
        <w:t xml:space="preserve"> 2025/2026, </w:t>
      </w:r>
      <w:proofErr w:type="spellStart"/>
      <w:r>
        <w:rPr>
          <w:sz w:val="24"/>
          <w:szCs w:val="24"/>
          <w:lang w:val="en-US"/>
        </w:rPr>
        <w:t>mengucapkan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terima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kasih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karena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putra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putri</w:t>
      </w:r>
      <w:proofErr w:type="spellEnd"/>
      <w:r>
        <w:rPr>
          <w:sz w:val="24"/>
          <w:szCs w:val="24"/>
          <w:lang w:val="en-US"/>
        </w:rPr>
        <w:t xml:space="preserve"> kami </w:t>
      </w:r>
      <w:proofErr w:type="spellStart"/>
      <w:r>
        <w:rPr>
          <w:sz w:val="24"/>
          <w:szCs w:val="24"/>
          <w:lang w:val="en-US"/>
        </w:rPr>
        <w:t>telah</w:t>
      </w:r>
      <w:proofErr w:type="spellEnd"/>
      <w:r>
        <w:rPr>
          <w:sz w:val="24"/>
          <w:szCs w:val="24"/>
          <w:lang w:val="en-US"/>
        </w:rPr>
        <w:t xml:space="preserve"> di </w:t>
      </w:r>
      <w:proofErr w:type="spellStart"/>
      <w:r>
        <w:rPr>
          <w:sz w:val="24"/>
          <w:szCs w:val="24"/>
          <w:lang w:val="en-US"/>
        </w:rPr>
        <w:t>terima</w:t>
      </w:r>
      <w:proofErr w:type="spellEnd"/>
      <w:r>
        <w:rPr>
          <w:sz w:val="24"/>
          <w:szCs w:val="24"/>
          <w:lang w:val="en-US"/>
        </w:rPr>
        <w:t xml:space="preserve"> di SMKN 1 </w:t>
      </w:r>
      <w:proofErr w:type="spellStart"/>
      <w:r>
        <w:rPr>
          <w:sz w:val="24"/>
          <w:szCs w:val="24"/>
          <w:lang w:val="en-US"/>
        </w:rPr>
        <w:t>Tambun</w:t>
      </w:r>
      <w:proofErr w:type="spellEnd"/>
      <w:r>
        <w:rPr>
          <w:sz w:val="24"/>
          <w:szCs w:val="24"/>
          <w:lang w:val="en-US"/>
        </w:rPr>
        <w:t xml:space="preserve"> Utara </w:t>
      </w:r>
      <w:proofErr w:type="spellStart"/>
      <w:r>
        <w:rPr>
          <w:sz w:val="24"/>
          <w:szCs w:val="24"/>
          <w:lang w:val="en-US"/>
        </w:rPr>
        <w:t>Kecamatan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Tambun</w:t>
      </w:r>
      <w:proofErr w:type="spellEnd"/>
      <w:r>
        <w:rPr>
          <w:sz w:val="24"/>
          <w:szCs w:val="24"/>
          <w:lang w:val="en-US"/>
        </w:rPr>
        <w:t xml:space="preserve"> Utara </w:t>
      </w:r>
      <w:proofErr w:type="spellStart"/>
      <w:r w:rsidR="000D35F7">
        <w:rPr>
          <w:sz w:val="24"/>
          <w:szCs w:val="24"/>
          <w:lang w:val="en-US"/>
        </w:rPr>
        <w:t>K</w:t>
      </w:r>
      <w:r>
        <w:rPr>
          <w:sz w:val="24"/>
          <w:szCs w:val="24"/>
          <w:lang w:val="en-US"/>
        </w:rPr>
        <w:t>abupaten</w:t>
      </w:r>
      <w:proofErr w:type="spellEnd"/>
      <w:r>
        <w:rPr>
          <w:sz w:val="24"/>
          <w:szCs w:val="24"/>
          <w:lang w:val="en-US"/>
        </w:rPr>
        <w:t xml:space="preserve"> Bekasi. Dan pada </w:t>
      </w:r>
      <w:proofErr w:type="spellStart"/>
      <w:r>
        <w:rPr>
          <w:sz w:val="24"/>
          <w:szCs w:val="24"/>
          <w:lang w:val="en-US"/>
        </w:rPr>
        <w:t>saat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ini</w:t>
      </w:r>
      <w:proofErr w:type="spellEnd"/>
      <w:r>
        <w:rPr>
          <w:sz w:val="24"/>
          <w:szCs w:val="24"/>
          <w:lang w:val="en-US"/>
        </w:rPr>
        <w:t xml:space="preserve"> kami </w:t>
      </w:r>
      <w:proofErr w:type="spellStart"/>
      <w:r>
        <w:rPr>
          <w:sz w:val="24"/>
          <w:szCs w:val="24"/>
          <w:lang w:val="en-US"/>
        </w:rPr>
        <w:t>menyerahkan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putra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putri</w:t>
      </w:r>
      <w:proofErr w:type="spellEnd"/>
      <w:r>
        <w:rPr>
          <w:sz w:val="24"/>
          <w:szCs w:val="24"/>
          <w:lang w:val="en-US"/>
        </w:rPr>
        <w:t xml:space="preserve"> kami </w:t>
      </w:r>
      <w:proofErr w:type="spellStart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mendapat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pendidikan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pembinaan</w:t>
      </w:r>
      <w:proofErr w:type="spellEnd"/>
      <w:r>
        <w:rPr>
          <w:sz w:val="24"/>
          <w:szCs w:val="24"/>
          <w:lang w:val="en-US"/>
        </w:rPr>
        <w:t xml:space="preserve"> di </w:t>
      </w:r>
      <w:proofErr w:type="spellStart"/>
      <w:r>
        <w:rPr>
          <w:sz w:val="24"/>
          <w:szCs w:val="24"/>
          <w:lang w:val="en-US"/>
        </w:rPr>
        <w:t>sekolah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ini</w:t>
      </w:r>
      <w:proofErr w:type="spellEnd"/>
      <w:r>
        <w:rPr>
          <w:sz w:val="24"/>
          <w:szCs w:val="24"/>
        </w:rPr>
        <w:t>.</w:t>
      </w:r>
    </w:p>
    <w:p w14:paraId="79590970" w14:textId="77777777" w:rsidR="00B903A0" w:rsidRDefault="00B903A0">
      <w:pPr>
        <w:spacing w:after="0"/>
        <w:jc w:val="both"/>
        <w:rPr>
          <w:sz w:val="24"/>
          <w:szCs w:val="24"/>
        </w:rPr>
      </w:pPr>
    </w:p>
    <w:p w14:paraId="67CC0113" w14:textId="77777777" w:rsidR="00B903A0" w:rsidRDefault="00000000">
      <w:pPr>
        <w:spacing w:after="0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ini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dibuat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atas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pendidikan</w:t>
      </w:r>
      <w:proofErr w:type="spellEnd"/>
      <w:r>
        <w:rPr>
          <w:sz w:val="24"/>
          <w:szCs w:val="24"/>
          <w:lang w:val="en-US"/>
        </w:rPr>
        <w:t xml:space="preserve"> dan </w:t>
      </w:r>
      <w:proofErr w:type="spellStart"/>
      <w:r>
        <w:rPr>
          <w:sz w:val="24"/>
          <w:szCs w:val="24"/>
          <w:lang w:val="en-US"/>
        </w:rPr>
        <w:t>pembinaan</w:t>
      </w:r>
      <w:proofErr w:type="spellEnd"/>
      <w:r>
        <w:rPr>
          <w:sz w:val="24"/>
          <w:szCs w:val="24"/>
          <w:lang w:val="en-US"/>
        </w:rPr>
        <w:t xml:space="preserve"> Bapak/Ibu kami </w:t>
      </w:r>
      <w:proofErr w:type="spellStart"/>
      <w:r>
        <w:rPr>
          <w:sz w:val="24"/>
          <w:szCs w:val="24"/>
          <w:lang w:val="en-US"/>
        </w:rPr>
        <w:t>ucapkan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terima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kasih</w:t>
      </w:r>
      <w:proofErr w:type="spellEnd"/>
      <w:r>
        <w:rPr>
          <w:sz w:val="24"/>
          <w:szCs w:val="24"/>
          <w:lang w:val="en-US"/>
        </w:rPr>
        <w:t>.</w:t>
      </w:r>
    </w:p>
    <w:p w14:paraId="18522B9E" w14:textId="77777777" w:rsidR="00B903A0" w:rsidRDefault="00B903A0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6"/>
        <w:gridCol w:w="3455"/>
      </w:tblGrid>
      <w:tr w:rsidR="00B903A0" w14:paraId="189285BE" w14:textId="77777777">
        <w:tc>
          <w:tcPr>
            <w:tcW w:w="5633" w:type="dxa"/>
          </w:tcPr>
          <w:p w14:paraId="23600D97" w14:textId="77777777" w:rsidR="00B903A0" w:rsidRDefault="00B903A0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3494" w:type="dxa"/>
          </w:tcPr>
          <w:p w14:paraId="36F60E62" w14:textId="77777777" w:rsidR="00B903A0" w:rsidRDefault="00000000">
            <w:pPr>
              <w:spacing w:after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Bekasi,  …</w:t>
            </w:r>
            <w:proofErr w:type="gramEnd"/>
            <w:r>
              <w:rPr>
                <w:sz w:val="24"/>
                <w:szCs w:val="24"/>
              </w:rPr>
              <w:t>……………………………</w:t>
            </w:r>
          </w:p>
        </w:tc>
      </w:tr>
      <w:tr w:rsidR="00B903A0" w14:paraId="45BCFB01" w14:textId="77777777">
        <w:tc>
          <w:tcPr>
            <w:tcW w:w="5633" w:type="dxa"/>
          </w:tcPr>
          <w:p w14:paraId="48219015" w14:textId="77777777" w:rsidR="00B903A0" w:rsidRDefault="00B903A0">
            <w:pPr>
              <w:spacing w:after="0"/>
              <w:jc w:val="both"/>
              <w:rPr>
                <w:sz w:val="24"/>
                <w:szCs w:val="24"/>
              </w:rPr>
            </w:pPr>
          </w:p>
          <w:p w14:paraId="4AA14919" w14:textId="77777777" w:rsidR="00B903A0" w:rsidRDefault="00B903A0">
            <w:pPr>
              <w:spacing w:after="0"/>
              <w:jc w:val="both"/>
              <w:rPr>
                <w:sz w:val="24"/>
                <w:szCs w:val="24"/>
              </w:rPr>
            </w:pPr>
          </w:p>
          <w:p w14:paraId="287E2B43" w14:textId="77777777" w:rsidR="00B903A0" w:rsidRDefault="00000000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</w:p>
          <w:p w14:paraId="0B4E6164" w14:textId="77777777" w:rsidR="00B903A0" w:rsidRDefault="00B903A0">
            <w:pPr>
              <w:spacing w:after="0"/>
              <w:jc w:val="both"/>
              <w:rPr>
                <w:sz w:val="24"/>
                <w:szCs w:val="24"/>
              </w:rPr>
            </w:pPr>
          </w:p>
          <w:p w14:paraId="58FAE7B5" w14:textId="77777777" w:rsidR="00B903A0" w:rsidRDefault="00B903A0">
            <w:pPr>
              <w:spacing w:after="0"/>
              <w:jc w:val="both"/>
              <w:rPr>
                <w:sz w:val="24"/>
                <w:szCs w:val="24"/>
              </w:rPr>
            </w:pPr>
          </w:p>
          <w:p w14:paraId="13967113" w14:textId="77777777" w:rsidR="009C31E4" w:rsidRDefault="009C31E4">
            <w:pPr>
              <w:spacing w:after="0"/>
              <w:jc w:val="both"/>
              <w:rPr>
                <w:sz w:val="24"/>
                <w:szCs w:val="24"/>
              </w:rPr>
            </w:pPr>
          </w:p>
          <w:p w14:paraId="5CAA700D" w14:textId="77777777" w:rsidR="00B903A0" w:rsidRDefault="00B903A0">
            <w:pPr>
              <w:spacing w:after="0"/>
              <w:jc w:val="both"/>
              <w:rPr>
                <w:sz w:val="24"/>
                <w:szCs w:val="24"/>
                <w:u w:val="single"/>
                <w:lang w:val="en-US"/>
              </w:rPr>
            </w:pPr>
          </w:p>
          <w:p w14:paraId="0E7B7BB7" w14:textId="77777777" w:rsidR="009C31E4" w:rsidRDefault="009C31E4">
            <w:pPr>
              <w:spacing w:after="0"/>
              <w:jc w:val="both"/>
              <w:rPr>
                <w:sz w:val="24"/>
                <w:szCs w:val="24"/>
                <w:u w:val="single"/>
                <w:lang w:val="en-US"/>
              </w:rPr>
            </w:pPr>
          </w:p>
          <w:p w14:paraId="11997DD7" w14:textId="77777777" w:rsidR="00B903A0" w:rsidRDefault="00000000">
            <w:pPr>
              <w:spacing w:after="0"/>
              <w:jc w:val="both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….…………………………………………</w:t>
            </w:r>
          </w:p>
        </w:tc>
        <w:tc>
          <w:tcPr>
            <w:tcW w:w="3494" w:type="dxa"/>
          </w:tcPr>
          <w:p w14:paraId="487D4FC9" w14:textId="77777777" w:rsidR="00B903A0" w:rsidRDefault="00B903A0">
            <w:pPr>
              <w:spacing w:after="0"/>
              <w:jc w:val="both"/>
              <w:rPr>
                <w:sz w:val="24"/>
                <w:szCs w:val="24"/>
                <w:lang w:val="en-US"/>
              </w:rPr>
            </w:pPr>
          </w:p>
          <w:p w14:paraId="0A6AB215" w14:textId="77777777" w:rsidR="00B903A0" w:rsidRDefault="00000000">
            <w:pPr>
              <w:spacing w:after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Perwakilan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Orang Tua</w:t>
            </w:r>
            <w:r>
              <w:rPr>
                <w:sz w:val="24"/>
                <w:szCs w:val="24"/>
                <w:lang w:val="en-US"/>
              </w:rPr>
              <w:t>/Wali</w:t>
            </w:r>
          </w:p>
          <w:p w14:paraId="3A3E7DDC" w14:textId="77777777" w:rsidR="00B903A0" w:rsidRDefault="00B903A0">
            <w:pPr>
              <w:spacing w:after="0"/>
              <w:jc w:val="both"/>
              <w:rPr>
                <w:sz w:val="24"/>
                <w:szCs w:val="24"/>
              </w:rPr>
            </w:pPr>
          </w:p>
          <w:p w14:paraId="0A6F3D89" w14:textId="77777777" w:rsidR="00B903A0" w:rsidRDefault="00B903A0">
            <w:pPr>
              <w:spacing w:after="0"/>
              <w:jc w:val="both"/>
              <w:rPr>
                <w:sz w:val="24"/>
                <w:szCs w:val="24"/>
              </w:rPr>
            </w:pPr>
          </w:p>
          <w:p w14:paraId="689877B9" w14:textId="77777777" w:rsidR="00B903A0" w:rsidRPr="009C31E4" w:rsidRDefault="00000000">
            <w:pPr>
              <w:spacing w:after="0"/>
              <w:jc w:val="both"/>
              <w:rPr>
                <w:sz w:val="24"/>
                <w:szCs w:val="24"/>
              </w:rPr>
            </w:pPr>
            <w:r w:rsidRPr="009C31E4">
              <w:rPr>
                <w:sz w:val="24"/>
                <w:szCs w:val="24"/>
              </w:rPr>
              <w:t xml:space="preserve">               </w:t>
            </w:r>
            <w:proofErr w:type="spellStart"/>
            <w:r w:rsidRPr="009C31E4">
              <w:rPr>
                <w:sz w:val="24"/>
                <w:szCs w:val="24"/>
              </w:rPr>
              <w:t>Materai</w:t>
            </w:r>
            <w:proofErr w:type="spellEnd"/>
          </w:p>
          <w:p w14:paraId="7D0250E8" w14:textId="4BCEE932" w:rsidR="00B903A0" w:rsidRDefault="00000000">
            <w:pPr>
              <w:spacing w:after="0"/>
              <w:jc w:val="both"/>
              <w:rPr>
                <w:sz w:val="24"/>
                <w:szCs w:val="24"/>
              </w:rPr>
            </w:pPr>
            <w:r w:rsidRPr="009C31E4">
              <w:rPr>
                <w:sz w:val="24"/>
                <w:szCs w:val="24"/>
              </w:rPr>
              <w:t xml:space="preserve">                10.000</w:t>
            </w:r>
          </w:p>
          <w:p w14:paraId="5CE6DD8C" w14:textId="77777777" w:rsidR="00B903A0" w:rsidRDefault="00B903A0">
            <w:pPr>
              <w:spacing w:after="0"/>
              <w:jc w:val="both"/>
              <w:rPr>
                <w:sz w:val="24"/>
                <w:szCs w:val="24"/>
                <w:u w:val="single"/>
              </w:rPr>
            </w:pPr>
          </w:p>
          <w:p w14:paraId="01DB1B7B" w14:textId="77777777" w:rsidR="009C31E4" w:rsidRDefault="009C31E4">
            <w:pPr>
              <w:spacing w:after="0"/>
              <w:jc w:val="both"/>
              <w:rPr>
                <w:sz w:val="24"/>
                <w:szCs w:val="24"/>
                <w:u w:val="single"/>
              </w:rPr>
            </w:pPr>
          </w:p>
          <w:p w14:paraId="1FCE3B13" w14:textId="77777777" w:rsidR="00B903A0" w:rsidRDefault="00000000">
            <w:pPr>
              <w:spacing w:after="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………………………………………….</w:t>
            </w:r>
          </w:p>
        </w:tc>
      </w:tr>
    </w:tbl>
    <w:p w14:paraId="7DF62A8E" w14:textId="77777777" w:rsidR="00B903A0" w:rsidRDefault="00B903A0">
      <w:pPr>
        <w:pStyle w:val="BodyText"/>
        <w:spacing w:before="73"/>
      </w:pPr>
    </w:p>
    <w:p w14:paraId="67CB7794" w14:textId="77777777" w:rsidR="00B903A0" w:rsidRDefault="00B903A0">
      <w:pPr>
        <w:pStyle w:val="BodyText"/>
        <w:spacing w:before="73"/>
      </w:pPr>
    </w:p>
    <w:p w14:paraId="03B75B7C" w14:textId="77777777" w:rsidR="00B903A0" w:rsidRDefault="00B903A0">
      <w:pPr>
        <w:pStyle w:val="BodyText"/>
        <w:spacing w:before="73"/>
      </w:pPr>
    </w:p>
    <w:p w14:paraId="2C3D5B0C" w14:textId="77777777" w:rsidR="00B903A0" w:rsidRDefault="00B903A0">
      <w:pPr>
        <w:pStyle w:val="BodyText"/>
        <w:spacing w:before="73"/>
      </w:pPr>
    </w:p>
    <w:p w14:paraId="48DA9B46" w14:textId="77777777" w:rsidR="00B903A0" w:rsidRDefault="00B903A0">
      <w:pPr>
        <w:pStyle w:val="BodyText"/>
        <w:spacing w:before="73"/>
      </w:pPr>
    </w:p>
    <w:p w14:paraId="0583A3F3" w14:textId="77777777" w:rsidR="00B903A0" w:rsidRDefault="00B903A0">
      <w:pPr>
        <w:pStyle w:val="BodyText"/>
        <w:spacing w:before="73"/>
      </w:pPr>
    </w:p>
    <w:p w14:paraId="26355AC0" w14:textId="77777777" w:rsidR="00B903A0" w:rsidRDefault="00B903A0">
      <w:pPr>
        <w:pStyle w:val="BodyText"/>
        <w:spacing w:before="73"/>
      </w:pPr>
    </w:p>
    <w:p w14:paraId="67E73770" w14:textId="77777777" w:rsidR="00B903A0" w:rsidRDefault="00B903A0">
      <w:pPr>
        <w:pStyle w:val="BodyText"/>
        <w:spacing w:before="73"/>
      </w:pPr>
    </w:p>
    <w:p w14:paraId="2C46ACAA" w14:textId="77777777" w:rsidR="00B903A0" w:rsidRDefault="00B903A0">
      <w:pPr>
        <w:pStyle w:val="BodyText"/>
        <w:spacing w:before="73"/>
      </w:pPr>
    </w:p>
    <w:p w14:paraId="2E5ABB98" w14:textId="77777777" w:rsidR="00B903A0" w:rsidRDefault="00B903A0">
      <w:pPr>
        <w:pStyle w:val="BodyText"/>
        <w:spacing w:before="73"/>
      </w:pPr>
    </w:p>
    <w:sectPr w:rsidR="00B903A0">
      <w:pgSz w:w="11907" w:h="18711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3191" w14:textId="77777777" w:rsidR="00181588" w:rsidRDefault="00181588">
      <w:pPr>
        <w:spacing w:line="240" w:lineRule="auto"/>
      </w:pPr>
      <w:r>
        <w:separator/>
      </w:r>
    </w:p>
  </w:endnote>
  <w:endnote w:type="continuationSeparator" w:id="0">
    <w:p w14:paraId="4DF84E05" w14:textId="77777777" w:rsidR="00181588" w:rsidRDefault="00181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t">
    <w:altName w:val="Times New Roman"/>
    <w:charset w:val="01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0173" w14:textId="77777777" w:rsidR="00181588" w:rsidRDefault="00181588">
      <w:pPr>
        <w:spacing w:after="0"/>
      </w:pPr>
      <w:r>
        <w:separator/>
      </w:r>
    </w:p>
  </w:footnote>
  <w:footnote w:type="continuationSeparator" w:id="0">
    <w:p w14:paraId="335E37D1" w14:textId="77777777" w:rsidR="00181588" w:rsidRDefault="001815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3BD8CE"/>
    <w:multiLevelType w:val="singleLevel"/>
    <w:tmpl w:val="FD3BD8CE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7F5D3C98"/>
    <w:multiLevelType w:val="singleLevel"/>
    <w:tmpl w:val="7F5D3C9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363819530">
    <w:abstractNumId w:val="1"/>
  </w:num>
  <w:num w:numId="2" w16cid:durableId="180912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6E"/>
    <w:rsid w:val="0001224A"/>
    <w:rsid w:val="00025BBF"/>
    <w:rsid w:val="00035806"/>
    <w:rsid w:val="000513AE"/>
    <w:rsid w:val="00090CEA"/>
    <w:rsid w:val="000B4ECF"/>
    <w:rsid w:val="000D35F7"/>
    <w:rsid w:val="000E33B6"/>
    <w:rsid w:val="00133069"/>
    <w:rsid w:val="00175245"/>
    <w:rsid w:val="00181588"/>
    <w:rsid w:val="001C4650"/>
    <w:rsid w:val="001F1D14"/>
    <w:rsid w:val="00207A80"/>
    <w:rsid w:val="002D4BD4"/>
    <w:rsid w:val="00311A27"/>
    <w:rsid w:val="00334456"/>
    <w:rsid w:val="003431DE"/>
    <w:rsid w:val="003B40A9"/>
    <w:rsid w:val="003B6393"/>
    <w:rsid w:val="00447436"/>
    <w:rsid w:val="00473A1A"/>
    <w:rsid w:val="004A634C"/>
    <w:rsid w:val="004F49B2"/>
    <w:rsid w:val="00526B36"/>
    <w:rsid w:val="005A6F2D"/>
    <w:rsid w:val="005E3E21"/>
    <w:rsid w:val="0066260F"/>
    <w:rsid w:val="00664E25"/>
    <w:rsid w:val="00675A3B"/>
    <w:rsid w:val="00677A27"/>
    <w:rsid w:val="006C78AC"/>
    <w:rsid w:val="00707426"/>
    <w:rsid w:val="00711A28"/>
    <w:rsid w:val="007971D2"/>
    <w:rsid w:val="007C396E"/>
    <w:rsid w:val="007F19CD"/>
    <w:rsid w:val="0084145C"/>
    <w:rsid w:val="00862E22"/>
    <w:rsid w:val="008B030E"/>
    <w:rsid w:val="008D756B"/>
    <w:rsid w:val="009C31E4"/>
    <w:rsid w:val="00A36B51"/>
    <w:rsid w:val="00AB30E5"/>
    <w:rsid w:val="00AD559C"/>
    <w:rsid w:val="00AE5176"/>
    <w:rsid w:val="00B36150"/>
    <w:rsid w:val="00B7787B"/>
    <w:rsid w:val="00B902DA"/>
    <w:rsid w:val="00B903A0"/>
    <w:rsid w:val="00B96065"/>
    <w:rsid w:val="00BB7F03"/>
    <w:rsid w:val="00C2245D"/>
    <w:rsid w:val="00C37EEF"/>
    <w:rsid w:val="00C45257"/>
    <w:rsid w:val="00C826AF"/>
    <w:rsid w:val="00CE740D"/>
    <w:rsid w:val="00D0443A"/>
    <w:rsid w:val="00DC0510"/>
    <w:rsid w:val="00E10C15"/>
    <w:rsid w:val="00E272A4"/>
    <w:rsid w:val="00ED168B"/>
    <w:rsid w:val="00F50F9E"/>
    <w:rsid w:val="00FA25A8"/>
    <w:rsid w:val="00FB1006"/>
    <w:rsid w:val="00FD121F"/>
    <w:rsid w:val="00FE3C61"/>
    <w:rsid w:val="1EE12CDD"/>
    <w:rsid w:val="2C9F4875"/>
    <w:rsid w:val="3C4B6AA7"/>
    <w:rsid w:val="3EAB013D"/>
    <w:rsid w:val="456663A3"/>
    <w:rsid w:val="49C21897"/>
    <w:rsid w:val="4B047A84"/>
    <w:rsid w:val="526B0CD2"/>
    <w:rsid w:val="78EC5993"/>
    <w:rsid w:val="7F6B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FE897F3"/>
  <w15:docId w15:val="{3A034478-D242-48A4-A330-509D8F28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link w:val="Heading1Char"/>
    <w:uiPriority w:val="1"/>
    <w:qFormat/>
    <w:pPr>
      <w:widowControl w:val="0"/>
      <w:autoSpaceDE w:val="0"/>
      <w:autoSpaceDN w:val="0"/>
      <w:spacing w:after="0" w:line="302" w:lineRule="exact"/>
      <w:ind w:left="80"/>
      <w:outlineLvl w:val="0"/>
    </w:pPr>
    <w:rPr>
      <w:rFonts w:ascii="Roboto Lt" w:eastAsia="Roboto Lt" w:hAnsi="Roboto Lt" w:cs="Roboto Lt"/>
      <w:sz w:val="26"/>
      <w:szCs w:val="26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sz w:val="24"/>
      <w:szCs w:val="24"/>
      <w:lang w:val="id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Roboto Lt" w:eastAsia="Roboto Lt" w:hAnsi="Roboto Lt" w:cs="Roboto Lt"/>
      <w:sz w:val="26"/>
      <w:szCs w:val="26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Roboto" w:eastAsia="Roboto" w:hAnsi="Roboto" w:cs="Roboto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54381B5-9825-427C-AACD-86D68E2C71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Tarwan Hidayat</cp:lastModifiedBy>
  <cp:revision>4</cp:revision>
  <cp:lastPrinted>2022-09-19T03:45:00Z</cp:lastPrinted>
  <dcterms:created xsi:type="dcterms:W3CDTF">2025-06-19T08:25:00Z</dcterms:created>
  <dcterms:modified xsi:type="dcterms:W3CDTF">2025-06-19T08:26:00Z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DC227B2E7EDD458C8902C5FC0A97EF6A</vt:lpwstr>
  </property>
</Properties>
</file>